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ayout w:type="fixed"/>
        <w:tblLook w:val="00A0"/>
      </w:tblPr>
      <w:tblGrid>
        <w:gridCol w:w="709"/>
        <w:gridCol w:w="3686"/>
        <w:gridCol w:w="1842"/>
        <w:gridCol w:w="2078"/>
        <w:gridCol w:w="2459"/>
        <w:gridCol w:w="3260"/>
        <w:gridCol w:w="1559"/>
      </w:tblGrid>
      <w:tr w:rsidR="00C70121" w:rsidTr="005D4BDD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121" w:rsidRDefault="00C7012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Отделение по Автозаводскому району</w:t>
            </w:r>
          </w:p>
        </w:tc>
      </w:tr>
      <w:tr w:rsidR="00C70121" w:rsidRPr="00A47CEE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121" w:rsidRPr="00DA07DC" w:rsidRDefault="00C7012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DA07D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121" w:rsidRPr="00A47CEE" w:rsidRDefault="00C7012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Квалификация </w:t>
            </w:r>
          </w:p>
          <w:p w:rsidR="00C70121" w:rsidRPr="00A47CEE" w:rsidRDefault="00C7012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диплому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A47CEE" w:rsidRDefault="00C70121" w:rsidP="005D4BDD">
            <w:pPr>
              <w:tabs>
                <w:tab w:val="left" w:pos="2477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Профессиональная переподготовка (направление)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0121" w:rsidRPr="00A47CEE" w:rsidRDefault="00C7012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Стаж работы по должности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6D04B5" w:rsidRDefault="00C70121" w:rsidP="005D4BDD">
            <w:pPr>
              <w:rPr>
                <w:sz w:val="22"/>
                <w:szCs w:val="22"/>
              </w:rPr>
            </w:pPr>
            <w:r w:rsidRPr="006D04B5">
              <w:rPr>
                <w:sz w:val="22"/>
                <w:szCs w:val="22"/>
              </w:rPr>
              <w:t>Калинина</w:t>
            </w:r>
          </w:p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6D04B5">
              <w:rPr>
                <w:sz w:val="22"/>
                <w:szCs w:val="22"/>
              </w:rPr>
              <w:t>Инна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16086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дошкольной педагогики и психологии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государственными и муниципальными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месяцев</w:t>
            </w:r>
          </w:p>
        </w:tc>
      </w:tr>
      <w:tr w:rsidR="00C70121" w:rsidRPr="004F6203" w:rsidTr="005D4BDD">
        <w:tc>
          <w:tcPr>
            <w:tcW w:w="15593" w:type="dxa"/>
            <w:gridSpan w:val="7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4F6203" w:rsidRDefault="00C70121" w:rsidP="005D4BDD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>Отделение предоставления социальных услуг семьям и детям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Серенкова </w:t>
            </w:r>
          </w:p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>енед</w:t>
            </w:r>
            <w:r>
              <w:rPr>
                <w:sz w:val="22"/>
                <w:szCs w:val="22"/>
              </w:rPr>
              <w:t>жмент, управление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Байгузина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Алсу</w:t>
            </w:r>
          </w:p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Рустямовна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Зубкова</w:t>
            </w:r>
          </w:p>
          <w:p w:rsidR="00C70121" w:rsidRPr="009B7638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Васильевна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Казакова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Куликова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Панина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Лилия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Фаридовна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3F025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Пинаева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Наталия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674BE9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70121">
              <w:rPr>
                <w:sz w:val="22"/>
                <w:szCs w:val="22"/>
              </w:rPr>
              <w:t xml:space="preserve"> месяцев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3F025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Слисенко</w:t>
            </w:r>
            <w:proofErr w:type="spellEnd"/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Наталия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Аппаратчик-оператор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674BE9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Худякова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Юлия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89103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 xml:space="preserve">Царева </w:t>
            </w:r>
          </w:p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Наталья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Менеджер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89103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Чурсанова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Екатерина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социальной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C7012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891033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 w:rsidRPr="00F370DE">
              <w:rPr>
                <w:sz w:val="22"/>
                <w:szCs w:val="22"/>
              </w:rPr>
              <w:t xml:space="preserve">Шепелёва Валерия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F370DE">
              <w:rPr>
                <w:sz w:val="22"/>
                <w:szCs w:val="22"/>
              </w:rPr>
              <w:t>Игоревна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Григорьева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 в педучилище, методист-организатор, преподаватель иностранного языка в дошкольных учреждениях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0A098D" w:rsidRDefault="00C70121" w:rsidP="005D4BDD">
            <w:pPr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Дикун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Ирина </w:t>
            </w:r>
          </w:p>
          <w:p w:rsidR="00C70121" w:rsidRPr="00590CBA" w:rsidRDefault="00C7012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>Валериевна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социальной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Дефектология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3779E" w:rsidRDefault="00C7012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3779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Лисица </w:t>
            </w:r>
          </w:p>
          <w:p w:rsidR="00C70121" w:rsidRPr="00590CBA" w:rsidRDefault="00C7012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Галина Арсентьевна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432687" w:rsidRDefault="00C70121" w:rsidP="005D4BDD"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Тришина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Татьяна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Петровна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 w:rsidR="00C70121" w:rsidRPr="00267173" w:rsidTr="005D4BDD">
        <w:tc>
          <w:tcPr>
            <w:tcW w:w="15593" w:type="dxa"/>
            <w:gridSpan w:val="7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267173" w:rsidRDefault="00C70121" w:rsidP="005D4BDD">
            <w:pPr>
              <w:jc w:val="center"/>
              <w:rPr>
                <w:b/>
                <w:sz w:val="22"/>
                <w:szCs w:val="22"/>
              </w:rPr>
            </w:pPr>
            <w:r w:rsidRPr="00352815">
              <w:rPr>
                <w:b/>
                <w:sz w:val="22"/>
                <w:szCs w:val="22"/>
              </w:rPr>
              <w:t>Отделение срочных социальных услуг семьям и детям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CA1C58" w:rsidRDefault="00C70121" w:rsidP="005D4BDD">
            <w:pPr>
              <w:rPr>
                <w:sz w:val="22"/>
                <w:szCs w:val="22"/>
              </w:rPr>
            </w:pPr>
            <w:r w:rsidRPr="00CA1C58">
              <w:rPr>
                <w:sz w:val="22"/>
                <w:szCs w:val="22"/>
              </w:rPr>
              <w:t xml:space="preserve">Сазонова </w:t>
            </w:r>
          </w:p>
          <w:p w:rsidR="00C70121" w:rsidRPr="00CA1C58" w:rsidRDefault="00C70121" w:rsidP="005D4BDD">
            <w:pPr>
              <w:rPr>
                <w:sz w:val="22"/>
                <w:szCs w:val="22"/>
              </w:rPr>
            </w:pPr>
            <w:r w:rsidRPr="00CA1C58">
              <w:rPr>
                <w:sz w:val="22"/>
                <w:szCs w:val="22"/>
              </w:rPr>
              <w:t xml:space="preserve">Ольга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CA1C58">
              <w:rPr>
                <w:sz w:val="22"/>
                <w:szCs w:val="22"/>
              </w:rPr>
              <w:t xml:space="preserve">Алексеевна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CBA">
              <w:rPr>
                <w:sz w:val="22"/>
                <w:szCs w:val="22"/>
              </w:rPr>
              <w:t>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F370DE">
              <w:rPr>
                <w:rFonts w:eastAsia="Calibri"/>
                <w:sz w:val="22"/>
                <w:szCs w:val="22"/>
              </w:rPr>
              <w:t xml:space="preserve">Александрова Ольга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F370DE">
              <w:rPr>
                <w:rFonts w:eastAsia="Calibri"/>
                <w:sz w:val="22"/>
                <w:szCs w:val="22"/>
              </w:rPr>
              <w:t>Валерьевна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52815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 xml:space="preserve">Бирюкова </w:t>
            </w:r>
          </w:p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lastRenderedPageBreak/>
              <w:t xml:space="preserve">Анна </w:t>
            </w:r>
          </w:p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Валерьевна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Бакалавр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674BE9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70121">
              <w:rPr>
                <w:sz w:val="22"/>
                <w:szCs w:val="22"/>
              </w:rPr>
              <w:t xml:space="preserve"> месяца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Зиновьева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сихолог,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 w:rsidR="00C70121" w:rsidRPr="00590CBA" w:rsidTr="005D4BDD">
        <w:trPr>
          <w:trHeight w:val="403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Клишина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Лариса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сихолог,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Кондратенко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Вера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</w:t>
            </w:r>
            <w:r w:rsidRPr="00580355">
              <w:rPr>
                <w:sz w:val="22"/>
                <w:szCs w:val="22"/>
              </w:rPr>
              <w:t>метеоролог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рактическая психология дл</w:t>
            </w:r>
            <w:r>
              <w:rPr>
                <w:sz w:val="22"/>
                <w:szCs w:val="22"/>
              </w:rPr>
              <w:t>я системы народного образования</w:t>
            </w:r>
            <w:r w:rsidRPr="00590CBA">
              <w:rPr>
                <w:sz w:val="22"/>
                <w:szCs w:val="22"/>
              </w:rPr>
              <w:t xml:space="preserve"> </w:t>
            </w:r>
          </w:p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Смирнова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педагогики и психологии (дошкольной) в педучилище, методист дошкольного учреждения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сихолого-педагогическое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года</w:t>
            </w:r>
          </w:p>
        </w:tc>
      </w:tr>
      <w:tr w:rsidR="00C7012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Тюрина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Светлана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Львовна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менеджмента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Ануфриева </w:t>
            </w:r>
          </w:p>
          <w:p w:rsidR="00C70121" w:rsidRPr="00590CBA" w:rsidRDefault="00C7012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Валентина Николаевна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90CBA">
              <w:rPr>
                <w:sz w:val="22"/>
                <w:szCs w:val="22"/>
              </w:rPr>
              <w:t>илолог, преподаватель немецкого языка и литературы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</w:t>
            </w:r>
            <w:r w:rsidRPr="00590CBA">
              <w:rPr>
                <w:sz w:val="22"/>
                <w:szCs w:val="22"/>
              </w:rPr>
              <w:t xml:space="preserve"> с семьей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Филиппова </w:t>
            </w:r>
          </w:p>
          <w:p w:rsidR="00C70121" w:rsidRPr="00590CBA" w:rsidRDefault="00C7012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Елена 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психологии, педагог-психолог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Шестопалова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Ирина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52815" w:rsidRDefault="00C70121" w:rsidP="005D4BDD">
            <w:pPr>
              <w:rPr>
                <w:sz w:val="22"/>
                <w:szCs w:val="22"/>
              </w:rPr>
            </w:pPr>
            <w:r w:rsidRPr="00352815">
              <w:rPr>
                <w:sz w:val="22"/>
                <w:szCs w:val="22"/>
              </w:rPr>
              <w:t xml:space="preserve">Преподаватель психологии и педагогики дошкольной, методист дошкольных </w:t>
            </w:r>
            <w:r w:rsidRPr="00352815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590CBA">
              <w:rPr>
                <w:sz w:val="22"/>
                <w:szCs w:val="22"/>
              </w:rPr>
              <w:t xml:space="preserve">енеджмент в образовании, управление образованием, </w:t>
            </w:r>
          </w:p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C70121" w:rsidRPr="00352815" w:rsidTr="005D4BDD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52815" w:rsidRDefault="00C70121" w:rsidP="005D4BDD">
            <w:pPr>
              <w:jc w:val="center"/>
              <w:rPr>
                <w:b/>
                <w:sz w:val="22"/>
                <w:szCs w:val="22"/>
              </w:rPr>
            </w:pPr>
            <w:r w:rsidRPr="00352815">
              <w:rPr>
                <w:b/>
                <w:sz w:val="22"/>
                <w:szCs w:val="22"/>
              </w:rPr>
              <w:lastRenderedPageBreak/>
              <w:t>Отделение социальной реабилитации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Бредкова</w:t>
            </w:r>
            <w:proofErr w:type="spellEnd"/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Леонидовна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Психолог,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Преподавание в высшей школе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Адаптивной физическая культура и адаптивный спорт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C7012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F61734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F61734">
              <w:rPr>
                <w:sz w:val="22"/>
                <w:szCs w:val="22"/>
              </w:rPr>
              <w:t>Доронина Татьяна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  <w:p w:rsidR="00C70121" w:rsidRPr="00B772E5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работник</w:t>
            </w:r>
            <w:r w:rsidRPr="00BD2C7F">
              <w:rPr>
                <w:sz w:val="22"/>
                <w:szCs w:val="22"/>
              </w:rPr>
              <w:t xml:space="preserve">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</w:p>
          <w:p w:rsidR="00C70121" w:rsidRPr="00E51824" w:rsidRDefault="00C70121" w:rsidP="005D4BDD">
            <w:pPr>
              <w:rPr>
                <w:sz w:val="22"/>
                <w:szCs w:val="22"/>
              </w:rPr>
            </w:pPr>
            <w:r w:rsidRPr="00BD2C7F"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t>ый</w:t>
            </w:r>
            <w:r w:rsidRPr="00BD2C7F">
              <w:rPr>
                <w:sz w:val="22"/>
                <w:szCs w:val="22"/>
              </w:rPr>
              <w:t xml:space="preserve"> педагог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 w:rsidRPr="00BD2C7F">
              <w:rPr>
                <w:sz w:val="22"/>
                <w:szCs w:val="22"/>
              </w:rPr>
              <w:t>Практическая психология</w:t>
            </w:r>
            <w:r>
              <w:rPr>
                <w:sz w:val="22"/>
                <w:szCs w:val="22"/>
              </w:rPr>
              <w:t xml:space="preserve"> </w:t>
            </w:r>
          </w:p>
          <w:p w:rsidR="00C70121" w:rsidRPr="00374E6B" w:rsidRDefault="00C70121" w:rsidP="005D4BD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Попырина</w:t>
            </w:r>
            <w:proofErr w:type="spellEnd"/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Инженер-технолог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в сфере оказания реабилитационных услуг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F63824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Ферапонтова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Ольга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социальной работы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реабилитационным подразделением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F63824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 w:rsidRPr="00F559AC">
              <w:rPr>
                <w:sz w:val="22"/>
                <w:szCs w:val="22"/>
              </w:rPr>
              <w:t xml:space="preserve">Шкляева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 w:rsidRPr="00F559AC">
              <w:rPr>
                <w:sz w:val="22"/>
                <w:szCs w:val="22"/>
              </w:rPr>
              <w:t>Наталья Борисовна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Адаптивная физическая культура и адаптивный спорт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Культорганизатор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Селиванова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Культпросветработник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693354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C70121" w:rsidTr="005D4BDD">
        <w:tc>
          <w:tcPr>
            <w:tcW w:w="15593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jc w:val="center"/>
              <w:rPr>
                <w:sz w:val="22"/>
                <w:szCs w:val="22"/>
              </w:rPr>
            </w:pPr>
            <w:r w:rsidRPr="00352815">
              <w:rPr>
                <w:b/>
                <w:sz w:val="22"/>
                <w:szCs w:val="22"/>
              </w:rPr>
              <w:t>Отделение срочных социальных услуг для граждан пожилого возраста и инвалидов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sz w:val="22"/>
                <w:szCs w:val="22"/>
              </w:rPr>
            </w:pPr>
            <w:proofErr w:type="spellStart"/>
            <w:r w:rsidRPr="003361BD">
              <w:rPr>
                <w:sz w:val="22"/>
                <w:szCs w:val="22"/>
              </w:rPr>
              <w:t>Белебеева</w:t>
            </w:r>
            <w:proofErr w:type="spellEnd"/>
          </w:p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sz w:val="22"/>
                <w:szCs w:val="22"/>
              </w:rPr>
              <w:t>Татьяна Борисовна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C1EF2">
              <w:rPr>
                <w:sz w:val="22"/>
                <w:szCs w:val="22"/>
              </w:rPr>
              <w:t xml:space="preserve">енеджмент в сфере оказания реабилитационных услуг </w:t>
            </w:r>
          </w:p>
          <w:p w:rsidR="00C70121" w:rsidRPr="00590CBA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C7012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Абрамова</w:t>
            </w:r>
          </w:p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Алена</w:t>
            </w:r>
          </w:p>
          <w:p w:rsidR="00C70121" w:rsidRPr="003361BD" w:rsidRDefault="00C70121" w:rsidP="005D4BDD">
            <w:pPr>
              <w:rPr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Экономист-менеджер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674BE9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</w:tr>
      <w:tr w:rsidR="00C7012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60538A" w:rsidRDefault="00C70121" w:rsidP="005D4BDD">
            <w:pPr>
              <w:rPr>
                <w:sz w:val="22"/>
                <w:szCs w:val="22"/>
              </w:rPr>
            </w:pPr>
            <w:r w:rsidRPr="0060538A">
              <w:rPr>
                <w:bCs/>
                <w:sz w:val="22"/>
                <w:szCs w:val="22"/>
              </w:rPr>
              <w:t>Богословская Ольга Николаевна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674BE9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121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а</w:t>
            </w:r>
          </w:p>
        </w:tc>
      </w:tr>
      <w:tr w:rsidR="00C7012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Градобоева</w:t>
            </w:r>
            <w:proofErr w:type="spellEnd"/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22204C" w:rsidRDefault="00C70121" w:rsidP="005D4BDD">
            <w:pPr>
              <w:rPr>
                <w:sz w:val="22"/>
                <w:szCs w:val="22"/>
              </w:rPr>
            </w:pPr>
            <w:r w:rsidRPr="0022204C">
              <w:rPr>
                <w:sz w:val="22"/>
                <w:szCs w:val="22"/>
              </w:rPr>
              <w:t>Историк, преподаватель истории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Менеджмент социальной сферы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  <w:tr w:rsidR="00C7012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7118D5" w:rsidRDefault="00C70121" w:rsidP="005D4BDD">
            <w:pPr>
              <w:rPr>
                <w:sz w:val="22"/>
                <w:szCs w:val="22"/>
              </w:rPr>
            </w:pPr>
            <w:r w:rsidRPr="007118D5">
              <w:rPr>
                <w:sz w:val="22"/>
                <w:szCs w:val="22"/>
              </w:rPr>
              <w:t xml:space="preserve">Гужова </w:t>
            </w:r>
          </w:p>
          <w:p w:rsidR="00C70121" w:rsidRPr="007118D5" w:rsidRDefault="00C70121" w:rsidP="005D4BDD">
            <w:pPr>
              <w:rPr>
                <w:sz w:val="22"/>
                <w:szCs w:val="22"/>
              </w:rPr>
            </w:pPr>
            <w:r w:rsidRPr="007118D5">
              <w:rPr>
                <w:sz w:val="22"/>
                <w:szCs w:val="22"/>
              </w:rPr>
              <w:t xml:space="preserve">Елена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7118D5">
              <w:rPr>
                <w:sz w:val="22"/>
                <w:szCs w:val="22"/>
              </w:rPr>
              <w:t xml:space="preserve">Валериевна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590CBA">
              <w:rPr>
                <w:sz w:val="22"/>
                <w:szCs w:val="22"/>
              </w:rPr>
              <w:t>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C7012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Иващенко </w:t>
            </w:r>
          </w:p>
          <w:p w:rsidR="00C70121" w:rsidRPr="00590CBA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Евгеньевна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6E03DC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E03DC" w:rsidRPr="00DA07DC" w:rsidRDefault="006E03DC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3DC" w:rsidRPr="00B01C10" w:rsidRDefault="006E03DC" w:rsidP="005D4BDD">
            <w:pPr>
              <w:rPr>
                <w:rFonts w:eastAsia="Calibri"/>
                <w:sz w:val="22"/>
                <w:szCs w:val="22"/>
              </w:rPr>
            </w:pPr>
            <w:r w:rsidRPr="00B01C1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3DC" w:rsidRPr="006E03DC" w:rsidRDefault="006E03DC" w:rsidP="005D4BDD">
            <w:pPr>
              <w:rPr>
                <w:sz w:val="22"/>
                <w:szCs w:val="22"/>
              </w:rPr>
            </w:pPr>
            <w:proofErr w:type="spellStart"/>
            <w:r w:rsidRPr="006E03DC">
              <w:rPr>
                <w:bCs/>
                <w:sz w:val="24"/>
                <w:szCs w:val="24"/>
              </w:rPr>
              <w:t>Казарова</w:t>
            </w:r>
            <w:proofErr w:type="spellEnd"/>
            <w:r w:rsidRPr="006E03DC">
              <w:rPr>
                <w:bCs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3DC" w:rsidRDefault="00674BE9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3DC" w:rsidRDefault="00674BE9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Коммерсант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3DC" w:rsidRDefault="00674BE9" w:rsidP="005D4BDD">
            <w:pPr>
              <w:rPr>
                <w:sz w:val="22"/>
                <w:szCs w:val="22"/>
              </w:rPr>
            </w:pPr>
            <w:r w:rsidRPr="00674BE9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3DC" w:rsidRDefault="006E03DC" w:rsidP="005D4BDD">
            <w:pPr>
              <w:rPr>
                <w:sz w:val="22"/>
                <w:szCs w:val="22"/>
              </w:rPr>
            </w:pPr>
          </w:p>
        </w:tc>
      </w:tr>
      <w:tr w:rsidR="00C7012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Махонина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Мария </w:t>
            </w:r>
          </w:p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Борисовна</w:t>
            </w:r>
          </w:p>
          <w:p w:rsidR="00C70121" w:rsidRDefault="00C70121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C7012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A07DC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Default="00C70121" w:rsidP="005D4BDD">
            <w:r w:rsidRPr="003F025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666069" w:rsidRDefault="00C70121" w:rsidP="005D4BDD">
            <w:pPr>
              <w:rPr>
                <w:sz w:val="22"/>
                <w:szCs w:val="22"/>
              </w:rPr>
            </w:pPr>
            <w:r w:rsidRPr="00666069">
              <w:rPr>
                <w:sz w:val="22"/>
                <w:szCs w:val="22"/>
              </w:rPr>
              <w:t>Рассадина</w:t>
            </w:r>
          </w:p>
          <w:p w:rsidR="00C70121" w:rsidRPr="00666069" w:rsidRDefault="00C70121" w:rsidP="005D4BDD">
            <w:pPr>
              <w:rPr>
                <w:sz w:val="22"/>
                <w:szCs w:val="22"/>
              </w:rPr>
            </w:pPr>
            <w:r w:rsidRPr="00666069">
              <w:rPr>
                <w:sz w:val="22"/>
                <w:szCs w:val="22"/>
              </w:rPr>
              <w:t>Елена Владимировна</w:t>
            </w:r>
          </w:p>
          <w:p w:rsidR="00C70121" w:rsidRPr="00666069" w:rsidRDefault="00C70121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590CBA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D51511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технологии и предпринимательства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674BE9" w:rsidRDefault="00C7012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674BE9" w:rsidRDefault="00C70121" w:rsidP="005D4BDD">
            <w:pPr>
              <w:rPr>
                <w:sz w:val="22"/>
                <w:szCs w:val="22"/>
              </w:rPr>
            </w:pPr>
            <w:r w:rsidRPr="00674BE9">
              <w:rPr>
                <w:sz w:val="22"/>
                <w:szCs w:val="22"/>
              </w:rPr>
              <w:t>3 года</w:t>
            </w:r>
          </w:p>
        </w:tc>
      </w:tr>
      <w:tr w:rsidR="00C70121" w:rsidRPr="008C47ED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rFonts w:eastAsia="Calibri"/>
                <w:sz w:val="22"/>
                <w:szCs w:val="22"/>
              </w:rPr>
            </w:pPr>
            <w:r w:rsidRPr="003361BD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666069" w:rsidRDefault="00C70121" w:rsidP="005D4BDD">
            <w:pPr>
              <w:rPr>
                <w:sz w:val="22"/>
                <w:szCs w:val="22"/>
              </w:rPr>
            </w:pPr>
            <w:r w:rsidRPr="00666069">
              <w:rPr>
                <w:sz w:val="22"/>
                <w:szCs w:val="22"/>
              </w:rPr>
              <w:t>Семина</w:t>
            </w:r>
          </w:p>
          <w:p w:rsidR="00C70121" w:rsidRPr="00666069" w:rsidRDefault="00C70121" w:rsidP="005D4BDD">
            <w:pPr>
              <w:rPr>
                <w:sz w:val="22"/>
                <w:szCs w:val="22"/>
              </w:rPr>
            </w:pPr>
            <w:r w:rsidRPr="00666069">
              <w:rPr>
                <w:sz w:val="22"/>
                <w:szCs w:val="22"/>
              </w:rPr>
              <w:t>Олеся</w:t>
            </w:r>
          </w:p>
          <w:p w:rsidR="00C70121" w:rsidRPr="00666069" w:rsidRDefault="00C70121" w:rsidP="005D4BDD">
            <w:pPr>
              <w:rPr>
                <w:sz w:val="22"/>
                <w:szCs w:val="22"/>
              </w:rPr>
            </w:pPr>
            <w:r w:rsidRPr="00666069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C7012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3361BD" w:rsidRDefault="00666069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674BE9" w:rsidRDefault="00C70121" w:rsidP="005D4BDD">
            <w:pPr>
              <w:rPr>
                <w:sz w:val="22"/>
                <w:szCs w:val="22"/>
              </w:rPr>
            </w:pPr>
            <w:r w:rsidRPr="00674BE9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121" w:rsidRPr="00674BE9" w:rsidRDefault="00674BE9" w:rsidP="00A441BD">
            <w:pPr>
              <w:rPr>
                <w:sz w:val="22"/>
                <w:szCs w:val="22"/>
              </w:rPr>
            </w:pPr>
            <w:r w:rsidRPr="00674BE9">
              <w:rPr>
                <w:sz w:val="22"/>
                <w:szCs w:val="22"/>
              </w:rPr>
              <w:t>1 месяц</w:t>
            </w:r>
          </w:p>
        </w:tc>
      </w:tr>
      <w:tr w:rsidR="00D848C9" w:rsidRPr="008C47ED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848C9" w:rsidRPr="003361BD" w:rsidRDefault="00D848C9" w:rsidP="00C7012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8C9" w:rsidRPr="003361BD" w:rsidRDefault="00D848C9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8C9" w:rsidRPr="00D848C9" w:rsidRDefault="00D848C9" w:rsidP="005D4BDD">
            <w:pPr>
              <w:rPr>
                <w:sz w:val="22"/>
                <w:szCs w:val="22"/>
              </w:rPr>
            </w:pPr>
            <w:proofErr w:type="spellStart"/>
            <w:r w:rsidRPr="00D848C9">
              <w:rPr>
                <w:bCs/>
                <w:sz w:val="24"/>
                <w:szCs w:val="24"/>
              </w:rPr>
              <w:t>Шайдуллова</w:t>
            </w:r>
            <w:proofErr w:type="spellEnd"/>
            <w:r w:rsidRPr="00D848C9">
              <w:rPr>
                <w:bCs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8C9" w:rsidRDefault="00674BE9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8C9" w:rsidRDefault="00674BE9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8C9" w:rsidRPr="003361BD" w:rsidRDefault="00674BE9" w:rsidP="005D4BDD">
            <w:pPr>
              <w:rPr>
                <w:sz w:val="22"/>
                <w:szCs w:val="22"/>
              </w:rPr>
            </w:pPr>
            <w:r w:rsidRPr="00674BE9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8C9" w:rsidRDefault="00D848C9" w:rsidP="00A441BD">
            <w:pPr>
              <w:rPr>
                <w:sz w:val="22"/>
                <w:szCs w:val="22"/>
              </w:rPr>
            </w:pPr>
          </w:p>
        </w:tc>
      </w:tr>
    </w:tbl>
    <w:p w:rsidR="00421DAE" w:rsidRDefault="00421DAE"/>
    <w:sectPr w:rsidR="00421DAE" w:rsidSect="00C701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0121"/>
    <w:rsid w:val="00295E83"/>
    <w:rsid w:val="00421DAE"/>
    <w:rsid w:val="0048142A"/>
    <w:rsid w:val="00595D2C"/>
    <w:rsid w:val="005B53AB"/>
    <w:rsid w:val="00666069"/>
    <w:rsid w:val="00674BE9"/>
    <w:rsid w:val="006E03DC"/>
    <w:rsid w:val="0076269F"/>
    <w:rsid w:val="0076753C"/>
    <w:rsid w:val="008A2C7B"/>
    <w:rsid w:val="009B7638"/>
    <w:rsid w:val="00A441BD"/>
    <w:rsid w:val="00B7477A"/>
    <w:rsid w:val="00C70121"/>
    <w:rsid w:val="00CF1E9C"/>
    <w:rsid w:val="00D24AE2"/>
    <w:rsid w:val="00D43A3E"/>
    <w:rsid w:val="00D848C9"/>
    <w:rsid w:val="00DC14C2"/>
    <w:rsid w:val="00F13D94"/>
    <w:rsid w:val="00F5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2021-06-30T10:00:00Z</dcterms:created>
  <dcterms:modified xsi:type="dcterms:W3CDTF">2021-06-30T11:49:00Z</dcterms:modified>
</cp:coreProperties>
</file>